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CE31F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DB62D5" w:rsidRPr="00CE31F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F4E8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CE31F6" w:rsidRDefault="00CE31F6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E31F6" w:rsidRDefault="00CE31F6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CE31F6">
        <w:rPr>
          <w:rFonts w:ascii="Times New Roman" w:hAnsi="Times New Roman" w:cs="Times New Roman"/>
          <w:sz w:val="24"/>
          <w:szCs w:val="24"/>
        </w:rPr>
        <w:t>КЗК-</w:t>
      </w:r>
      <w:r w:rsidR="00DB62D5" w:rsidRPr="00CE31F6">
        <w:rPr>
          <w:rFonts w:ascii="Times New Roman" w:hAnsi="Times New Roman" w:cs="Times New Roman"/>
          <w:sz w:val="24"/>
          <w:szCs w:val="24"/>
          <w:lang w:val="ru-RU"/>
        </w:rPr>
        <w:t>1106</w:t>
      </w:r>
      <w:r w:rsidR="002643F2" w:rsidRPr="00CE31F6">
        <w:rPr>
          <w:rFonts w:ascii="Times New Roman" w:hAnsi="Times New Roman" w:cs="Times New Roman"/>
          <w:sz w:val="24"/>
          <w:szCs w:val="24"/>
        </w:rPr>
        <w:t>/</w:t>
      </w:r>
      <w:r w:rsidR="001521D3" w:rsidRPr="00CE31F6">
        <w:rPr>
          <w:rFonts w:ascii="Times New Roman" w:hAnsi="Times New Roman" w:cs="Times New Roman"/>
          <w:sz w:val="24"/>
          <w:szCs w:val="24"/>
        </w:rPr>
        <w:t>20</w:t>
      </w:r>
      <w:r w:rsidR="00FF4E85" w:rsidRPr="00CE31F6">
        <w:rPr>
          <w:rFonts w:ascii="Times New Roman" w:hAnsi="Times New Roman" w:cs="Times New Roman"/>
          <w:sz w:val="24"/>
          <w:szCs w:val="24"/>
        </w:rPr>
        <w:t>2</w:t>
      </w:r>
      <w:r w:rsidR="00DB62D5" w:rsidRPr="00CE31F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CE31F6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CE31F6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DB62D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DB62D5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62D5" w:rsidRPr="00AE4A9C">
        <w:rPr>
          <w:rFonts w:ascii="Times New Roman" w:hAnsi="Times New Roman"/>
          <w:sz w:val="24"/>
          <w:szCs w:val="24"/>
        </w:rPr>
        <w:t>„</w:t>
      </w:r>
      <w:proofErr w:type="spellStart"/>
      <w:r w:rsidR="00DB62D5" w:rsidRPr="00AE4A9C">
        <w:rPr>
          <w:rFonts w:ascii="Times New Roman" w:hAnsi="Times New Roman"/>
          <w:sz w:val="24"/>
          <w:szCs w:val="24"/>
        </w:rPr>
        <w:t>Лортън</w:t>
      </w:r>
      <w:proofErr w:type="spellEnd"/>
      <w:r w:rsidR="00DB62D5" w:rsidRPr="00AE4A9C">
        <w:rPr>
          <w:rFonts w:ascii="Times New Roman" w:hAnsi="Times New Roman"/>
          <w:sz w:val="24"/>
          <w:szCs w:val="24"/>
        </w:rPr>
        <w:t>“ ЕООД</w:t>
      </w:r>
      <w:r w:rsidR="00DB62D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450D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62D5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дирекция „Управление на собствеността и социални дейности“, МВР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450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Х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657C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B62D5" w:rsidRPr="00DB62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„Краси Стил 8“ ЕООД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B62D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CE31F6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50D8" w:rsidRDefault="007450D8" w:rsidP="007450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450D8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339B2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50D8" w:rsidRDefault="007450D8" w:rsidP="007450D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Х.:</w:t>
      </w:r>
    </w:p>
    <w:p w:rsidR="00CE31F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31F6" w:rsidRPr="00CE31F6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потвърдите решението за избор на изпълнител, като правилно и законосъобразно по съображения, подробно изложени в писменото становище които сме депозирали.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1F6" w:rsidRDefault="00CE31F6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1F6" w:rsidRDefault="00CE31F6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1F6" w:rsidRDefault="00CE31F6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E31F6" w:rsidRDefault="00CE31F6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DB9" w:rsidRDefault="00A06DB9" w:rsidP="00324B6B">
      <w:pPr>
        <w:spacing w:after="0" w:line="240" w:lineRule="auto"/>
      </w:pPr>
      <w:r>
        <w:separator/>
      </w:r>
    </w:p>
  </w:endnote>
  <w:endnote w:type="continuationSeparator" w:id="0">
    <w:p w:rsidR="00A06DB9" w:rsidRDefault="00A06DB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1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DB9" w:rsidRDefault="00A06DB9" w:rsidP="00324B6B">
      <w:pPr>
        <w:spacing w:after="0" w:line="240" w:lineRule="auto"/>
      </w:pPr>
      <w:r>
        <w:separator/>
      </w:r>
    </w:p>
  </w:footnote>
  <w:footnote w:type="continuationSeparator" w:id="0">
    <w:p w:rsidR="00A06DB9" w:rsidRDefault="00A06DB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450D8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06DB9"/>
    <w:rsid w:val="00A3593B"/>
    <w:rsid w:val="00A44D06"/>
    <w:rsid w:val="00A501F2"/>
    <w:rsid w:val="00A54ED0"/>
    <w:rsid w:val="00A65291"/>
    <w:rsid w:val="00A67FD1"/>
    <w:rsid w:val="00A75933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D3CC9"/>
    <w:rsid w:val="00CE3153"/>
    <w:rsid w:val="00CE31F6"/>
    <w:rsid w:val="00CE6630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3BB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0BB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284</Words>
  <Characters>1624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2025-03-14T09:00:00Z</dcterms:modified>
</cp:coreProperties>
</file>